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41D8F" w:rsidRPr="005B7AB8" w:rsidTr="006F36DB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941D8F" w:rsidRPr="005B7AB8" w:rsidRDefault="00941D8F" w:rsidP="006F36DB">
            <w:pPr>
              <w:pStyle w:val="Tekstprzypisudolneg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5B7AB8">
              <w:rPr>
                <w:rFonts w:ascii="Tahoma" w:hAnsi="Tahoma" w:cs="Tahoma"/>
                <w:b/>
                <w:sz w:val="22"/>
                <w:szCs w:val="22"/>
              </w:rPr>
              <w:t>Załącznik nr 2 do SIWZ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po zmianie</w:t>
            </w:r>
          </w:p>
          <w:p w:rsidR="00941D8F" w:rsidRPr="005B7AB8" w:rsidRDefault="00941D8F" w:rsidP="006F36DB">
            <w:pPr>
              <w:pStyle w:val="Tekstprzypisudolneg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 xml:space="preserve">Nr sprawy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57/ZP/18</w:t>
            </w:r>
          </w:p>
        </w:tc>
      </w:tr>
      <w:tr w:rsidR="00941D8F" w:rsidRPr="005B7AB8" w:rsidTr="006F36DB">
        <w:trPr>
          <w:trHeight w:val="480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1D8F" w:rsidRPr="005B7AB8" w:rsidRDefault="00941D8F" w:rsidP="006F36DB">
            <w:pPr>
              <w:pStyle w:val="Tekstprzypisudolneg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>FORMULARZ OFERTOWY</w:t>
            </w:r>
          </w:p>
        </w:tc>
      </w:tr>
    </w:tbl>
    <w:p w:rsidR="00941D8F" w:rsidRPr="005B7AB8" w:rsidRDefault="00941D8F" w:rsidP="00941D8F">
      <w:pPr>
        <w:rPr>
          <w:rFonts w:ascii="Tahoma" w:hAnsi="Tahoma" w:cs="Tahoma"/>
          <w:sz w:val="22"/>
          <w:szCs w:val="22"/>
        </w:rPr>
      </w:pPr>
    </w:p>
    <w:tbl>
      <w:tblPr>
        <w:tblW w:w="10433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048"/>
      </w:tblGrid>
      <w:tr w:rsidR="00941D8F" w:rsidRPr="005B7AB8" w:rsidTr="006F36DB">
        <w:trPr>
          <w:trHeight w:val="2396"/>
          <w:jc w:val="center"/>
        </w:trPr>
        <w:tc>
          <w:tcPr>
            <w:tcW w:w="10433" w:type="dxa"/>
            <w:gridSpan w:val="2"/>
            <w:vAlign w:val="center"/>
          </w:tcPr>
          <w:p w:rsidR="00941D8F" w:rsidRPr="005B7AB8" w:rsidRDefault="00941D8F" w:rsidP="006F36DB">
            <w:pPr>
              <w:pStyle w:val="Tekstprzypisudolneg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Pr="005B7AB8" w:rsidRDefault="00941D8F" w:rsidP="006F36DB">
            <w:pPr>
              <w:pStyle w:val="Tekstprzypisudolneg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>OFERTA</w:t>
            </w:r>
          </w:p>
          <w:p w:rsidR="00941D8F" w:rsidRPr="005B7AB8" w:rsidRDefault="00941D8F" w:rsidP="006F36DB">
            <w:pPr>
              <w:pStyle w:val="Tekstprzypisudolnego"/>
              <w:ind w:firstLine="4712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Pr="00B63E27" w:rsidRDefault="00941D8F" w:rsidP="006F36DB">
            <w:pPr>
              <w:pStyle w:val="Tekstprzypisudolnego"/>
              <w:ind w:left="6253" w:firstLine="2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  <w:r w:rsidRPr="00B63E27">
              <w:rPr>
                <w:rFonts w:ascii="Tahoma" w:hAnsi="Tahoma" w:cs="Tahoma"/>
                <w:sz w:val="22"/>
                <w:szCs w:val="22"/>
              </w:rPr>
              <w:t>________________________</w:t>
            </w:r>
          </w:p>
          <w:p w:rsidR="00941D8F" w:rsidRPr="005B7AB8" w:rsidRDefault="00941D8F" w:rsidP="006F36DB">
            <w:pPr>
              <w:pStyle w:val="Tekstprzypisudolnego"/>
              <w:ind w:left="6253" w:firstLine="2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ul.  ________________________</w:t>
            </w:r>
          </w:p>
          <w:p w:rsidR="00941D8F" w:rsidRPr="005B7AB8" w:rsidRDefault="00941D8F" w:rsidP="006F36DB">
            <w:pPr>
              <w:pStyle w:val="Tekstprzypisudolnego"/>
              <w:ind w:left="6253" w:firstLine="2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 xml:space="preserve">      ________________________</w:t>
            </w:r>
          </w:p>
          <w:p w:rsidR="00941D8F" w:rsidRPr="005B7AB8" w:rsidRDefault="00941D8F" w:rsidP="006F36DB">
            <w:pPr>
              <w:pStyle w:val="Tekstprzypisudolneg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41D8F" w:rsidRPr="005B7AB8" w:rsidRDefault="00941D8F" w:rsidP="006F36DB">
            <w:pPr>
              <w:pStyle w:val="Tekstpodstawowy"/>
              <w:ind w:left="16" w:hanging="16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  <w:r w:rsidRPr="005B7AB8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W postępowaniu o udzielenie zamówienia publicznego prowadzonego w trybie przetargu nieograniczonego o wartości powyżej </w:t>
            </w:r>
            <w:r>
              <w:rPr>
                <w:rFonts w:ascii="Tahoma" w:hAnsi="Tahoma" w:cs="Tahoma"/>
                <w:bCs/>
                <w:iCs/>
                <w:sz w:val="22"/>
                <w:szCs w:val="22"/>
                <w:lang w:val="pl-PL"/>
              </w:rPr>
              <w:t>221</w:t>
            </w:r>
            <w:r w:rsidRPr="005B7AB8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000 euro na </w:t>
            </w:r>
            <w:r w:rsidRPr="005B7AB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dostawę</w:t>
            </w:r>
            <w:r w:rsidRPr="005B7AB8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pl-PL"/>
              </w:rPr>
              <w:t>sprzętu medycznego</w:t>
            </w:r>
            <w:r w:rsidRPr="005B7AB8">
              <w:rPr>
                <w:rFonts w:ascii="Tahoma" w:hAnsi="Tahoma" w:cs="Tahoma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5B7AB8">
              <w:rPr>
                <w:rFonts w:ascii="Tahoma" w:hAnsi="Tahoma" w:cs="Tahoma"/>
                <w:bCs/>
                <w:sz w:val="22"/>
                <w:szCs w:val="22"/>
                <w:lang w:val="pl-PL"/>
              </w:rPr>
              <w:t xml:space="preserve">dla Wojewódzkiego Wielospecjalistycznego Centrum Onkologii i Traumatologii </w:t>
            </w:r>
            <w:r w:rsidRPr="005B7AB8">
              <w:rPr>
                <w:rFonts w:ascii="Tahoma" w:hAnsi="Tahoma" w:cs="Tahoma"/>
                <w:sz w:val="22"/>
                <w:szCs w:val="22"/>
              </w:rPr>
              <w:t>im. M. Kopernika w Łodzi.</w:t>
            </w:r>
          </w:p>
        </w:tc>
      </w:tr>
      <w:tr w:rsidR="00941D8F" w:rsidRPr="005B7AB8" w:rsidTr="006F36DB">
        <w:trPr>
          <w:trHeight w:val="796"/>
          <w:jc w:val="center"/>
        </w:trPr>
        <w:tc>
          <w:tcPr>
            <w:tcW w:w="10433" w:type="dxa"/>
            <w:gridSpan w:val="2"/>
          </w:tcPr>
          <w:p w:rsidR="00941D8F" w:rsidRPr="005B7AB8" w:rsidRDefault="00941D8F" w:rsidP="006F36DB">
            <w:pPr>
              <w:ind w:left="45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Pr="00B63E27" w:rsidRDefault="00941D8F" w:rsidP="00941D8F">
            <w:pPr>
              <w:numPr>
                <w:ilvl w:val="0"/>
                <w:numId w:val="2"/>
              </w:numPr>
              <w:ind w:left="459" w:hanging="30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 xml:space="preserve">Oferujemy wykonanie przedmiotu zamówienia za cenę brutto podaną w załączniku nr 2a do SIWZ. </w:t>
            </w:r>
          </w:p>
        </w:tc>
      </w:tr>
      <w:tr w:rsidR="00941D8F" w:rsidRPr="005B7AB8" w:rsidTr="006F36DB">
        <w:trPr>
          <w:trHeight w:val="268"/>
          <w:jc w:val="center"/>
        </w:trPr>
        <w:tc>
          <w:tcPr>
            <w:tcW w:w="10433" w:type="dxa"/>
            <w:gridSpan w:val="2"/>
          </w:tcPr>
          <w:p w:rsidR="00941D8F" w:rsidRPr="009C58B6" w:rsidRDefault="00941D8F" w:rsidP="006F36DB">
            <w:pPr>
              <w:pStyle w:val="Akapitzlist"/>
              <w:suppressAutoHyphens w:val="0"/>
              <w:ind w:left="45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Pr="009C58B6" w:rsidRDefault="00941D8F" w:rsidP="00941D8F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16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sz w:val="22"/>
                <w:szCs w:val="22"/>
              </w:rPr>
              <w:t>Zobowiązujemy się do wykonania zamówienia na następujących warunkach:</w:t>
            </w:r>
          </w:p>
          <w:p w:rsidR="00941D8F" w:rsidRPr="009C58B6" w:rsidRDefault="00941D8F" w:rsidP="006F36DB">
            <w:pPr>
              <w:pStyle w:val="Akapitzlist"/>
              <w:suppressAutoHyphens w:val="0"/>
              <w:ind w:left="45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Pr="009C58B6" w:rsidRDefault="00941D8F" w:rsidP="00941D8F">
            <w:pPr>
              <w:numPr>
                <w:ilvl w:val="0"/>
                <w:numId w:val="3"/>
              </w:numPr>
              <w:tabs>
                <w:tab w:val="clear" w:pos="1080"/>
                <w:tab w:val="num" w:pos="300"/>
              </w:tabs>
              <w:ind w:left="300" w:hanging="284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Deklarujemy </w:t>
            </w:r>
            <w:r w:rsidRPr="009C58B6">
              <w:rPr>
                <w:rFonts w:ascii="Tahoma" w:hAnsi="Tahoma" w:cs="Tahoma"/>
                <w:b/>
                <w:sz w:val="22"/>
                <w:szCs w:val="22"/>
              </w:rPr>
              <w:t>60 dniowy termin płatności.</w:t>
            </w:r>
          </w:p>
          <w:p w:rsidR="00941D8F" w:rsidRPr="009C58B6" w:rsidRDefault="00941D8F" w:rsidP="006F36DB">
            <w:pPr>
              <w:ind w:left="300"/>
              <w:rPr>
                <w:rFonts w:ascii="Tahoma" w:hAnsi="Tahoma" w:cs="Tahoma"/>
                <w:sz w:val="22"/>
                <w:szCs w:val="22"/>
              </w:rPr>
            </w:pPr>
          </w:p>
          <w:p w:rsidR="00941D8F" w:rsidRPr="009C58B6" w:rsidRDefault="00941D8F" w:rsidP="00941D8F">
            <w:pPr>
              <w:numPr>
                <w:ilvl w:val="0"/>
                <w:numId w:val="3"/>
              </w:numPr>
              <w:tabs>
                <w:tab w:val="clear" w:pos="1080"/>
                <w:tab w:val="num" w:pos="300"/>
              </w:tabs>
              <w:ind w:left="300" w:hanging="284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Deklarujemy:* </w:t>
            </w:r>
            <w:r w:rsidRPr="009C58B6">
              <w:rPr>
                <w:rFonts w:ascii="Tahoma" w:hAnsi="Tahoma" w:cs="Tahoma"/>
                <w:iCs/>
                <w:sz w:val="22"/>
                <w:szCs w:val="22"/>
              </w:rPr>
              <w:t xml:space="preserve">termin dostaw(uzupełnienia) częściowych   </w:t>
            </w:r>
            <w:r w:rsidRPr="009C58B6">
              <w:rPr>
                <w:rFonts w:ascii="Tahoma" w:hAnsi="Tahoma" w:cs="Tahoma"/>
                <w:b/>
                <w:iCs/>
                <w:sz w:val="22"/>
                <w:szCs w:val="22"/>
              </w:rPr>
              <w:t>………. dni roboczych</w:t>
            </w:r>
            <w:r w:rsidRPr="009C58B6">
              <w:rPr>
                <w:rFonts w:ascii="Tahoma" w:hAnsi="Tahoma" w:cs="Tahoma"/>
                <w:iCs/>
                <w:sz w:val="22"/>
                <w:szCs w:val="22"/>
              </w:rPr>
              <w:t xml:space="preserve"> (max 4 dni)</w:t>
            </w:r>
            <w:r w:rsidRPr="009C58B6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, z wyjątkiem sobót i dni ustawowo wolnych od pracy,</w:t>
            </w:r>
            <w:r w:rsidRPr="009C58B6">
              <w:rPr>
                <w:rFonts w:ascii="Tahoma" w:hAnsi="Tahoma" w:cs="Tahoma"/>
                <w:iCs/>
                <w:sz w:val="22"/>
                <w:szCs w:val="22"/>
              </w:rPr>
              <w:t xml:space="preserve"> od daty złożenia zamówienia faksem lub mailem</w:t>
            </w:r>
          </w:p>
          <w:p w:rsidR="00941D8F" w:rsidRPr="009C58B6" w:rsidRDefault="00941D8F" w:rsidP="006F36DB">
            <w:pPr>
              <w:ind w:left="300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941D8F" w:rsidRPr="009C58B6" w:rsidRDefault="00941D8F" w:rsidP="006F36DB">
            <w:pPr>
              <w:ind w:left="3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i/>
                <w:sz w:val="22"/>
                <w:szCs w:val="22"/>
              </w:rPr>
              <w:t>*</w:t>
            </w:r>
            <w:r w:rsidRPr="009C58B6">
              <w:rPr>
                <w:rFonts w:ascii="Tahoma" w:hAnsi="Tahoma" w:cs="Tahoma"/>
                <w:i/>
                <w:sz w:val="22"/>
                <w:szCs w:val="22"/>
              </w:rPr>
              <w:t>Należy uzupełnić, termin dostawy, w przypadku nie wpisania ilości dni w proponowanym czasie Zamawiający przyjmuje, że Wykonawca zrealizuje dostawę w terminie 4 dni roboczych. Uwaga termin dostawy stanowi kryterium oceny ofert.</w:t>
            </w:r>
          </w:p>
          <w:p w:rsidR="00941D8F" w:rsidRPr="009C58B6" w:rsidRDefault="00941D8F" w:rsidP="006F36DB">
            <w:pPr>
              <w:tabs>
                <w:tab w:val="num" w:pos="30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41D8F" w:rsidRPr="009C58B6" w:rsidRDefault="00941D8F" w:rsidP="00941D8F">
            <w:pPr>
              <w:numPr>
                <w:ilvl w:val="0"/>
                <w:numId w:val="3"/>
              </w:numPr>
              <w:tabs>
                <w:tab w:val="clear" w:pos="1080"/>
                <w:tab w:val="num" w:pos="300"/>
              </w:tabs>
              <w:ind w:left="300" w:hanging="284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>Deklarujemy*  …………. dni roboczych (max. 120h) termin realizacji reklamacji.</w:t>
            </w:r>
          </w:p>
          <w:p w:rsidR="00941D8F" w:rsidRPr="009C58B6" w:rsidRDefault="00941D8F" w:rsidP="006F36DB">
            <w:pPr>
              <w:ind w:left="30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Pr="009C58B6" w:rsidRDefault="00941D8F" w:rsidP="006F36DB">
            <w:pPr>
              <w:ind w:left="3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9C58B6">
              <w:rPr>
                <w:rFonts w:ascii="Tahoma" w:hAnsi="Tahoma" w:cs="Tahoma"/>
                <w:i/>
                <w:sz w:val="22"/>
                <w:szCs w:val="22"/>
              </w:rPr>
              <w:t>Należy uzupełnić, termin realizacji reklamacji, w przypadku nie wpisania ilości dni w proponowanym czasie Zamawiający przyjmuje, że Wykonawca zrealizuje reklamację w terminie  120h. Uwaga termin realizacji reklamacji stanowi kryterium oceny ofert.</w:t>
            </w:r>
          </w:p>
          <w:p w:rsidR="00941D8F" w:rsidRPr="009C58B6" w:rsidRDefault="00941D8F" w:rsidP="006F36DB">
            <w:pPr>
              <w:tabs>
                <w:tab w:val="num" w:pos="30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41D8F" w:rsidRPr="009C58B6" w:rsidRDefault="00941D8F" w:rsidP="006F36DB">
            <w:pPr>
              <w:pStyle w:val="Akapitzlist"/>
              <w:ind w:left="300" w:hanging="3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>4</w:t>
            </w:r>
            <w:r w:rsidRPr="00532B7D">
              <w:rPr>
                <w:rFonts w:ascii="Tahoma" w:hAnsi="Tahoma" w:cs="Tahoma"/>
                <w:sz w:val="22"/>
                <w:szCs w:val="22"/>
              </w:rPr>
              <w:t>.  Deklarujemy: * ________________ miesięczny termin ważności* (min. 12 miesięcy) na dostarczany towar liczony od dnia dostawy.</w:t>
            </w:r>
          </w:p>
          <w:p w:rsidR="00941D8F" w:rsidRPr="009C58B6" w:rsidRDefault="00941D8F" w:rsidP="006F36DB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41D8F" w:rsidRPr="009C58B6" w:rsidRDefault="00941D8F" w:rsidP="006F36DB">
            <w:pPr>
              <w:ind w:left="441" w:hanging="141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iCs/>
                <w:sz w:val="22"/>
                <w:szCs w:val="22"/>
              </w:rPr>
              <w:t>*</w:t>
            </w:r>
            <w:r w:rsidRPr="009C58B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Należy uzupełnić </w:t>
            </w:r>
            <w:r w:rsidR="00383221">
              <w:rPr>
                <w:rFonts w:ascii="Tahoma" w:hAnsi="Tahoma" w:cs="Tahoma"/>
                <w:i/>
                <w:iCs/>
                <w:sz w:val="22"/>
                <w:szCs w:val="22"/>
              </w:rPr>
              <w:t>termin waż</w:t>
            </w:r>
            <w:bookmarkStart w:id="0" w:name="_GoBack"/>
            <w:bookmarkEnd w:id="0"/>
            <w:r w:rsidR="003E4958">
              <w:rPr>
                <w:rFonts w:ascii="Tahoma" w:hAnsi="Tahoma" w:cs="Tahoma"/>
                <w:i/>
                <w:iCs/>
                <w:sz w:val="22"/>
                <w:szCs w:val="22"/>
              </w:rPr>
              <w:t>ności</w:t>
            </w:r>
            <w:r w:rsidRPr="009C58B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w przypadku nie wpisania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terminu ważności</w:t>
            </w:r>
            <w:r w:rsidRPr="009C58B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Zamawiający przyjmuje, że Wykonawca dostarczy towar z 12 miesięcznymi </w:t>
            </w:r>
            <w:r w:rsidR="003E4958">
              <w:rPr>
                <w:rFonts w:ascii="Tahoma" w:hAnsi="Tahoma" w:cs="Tahoma"/>
                <w:i/>
                <w:iCs/>
                <w:sz w:val="22"/>
                <w:szCs w:val="22"/>
              </w:rPr>
              <w:t>terminem ważności</w:t>
            </w:r>
            <w:r w:rsidRPr="009C58B6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  <w:r w:rsidRPr="009C58B6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:rsidR="00941D8F" w:rsidRPr="009C58B6" w:rsidRDefault="00941D8F" w:rsidP="006F36DB">
            <w:pPr>
              <w:ind w:left="284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941D8F" w:rsidRPr="009C58B6" w:rsidRDefault="00941D8F" w:rsidP="006F36D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5.Deklarujemy utworzyć bazę sprzętu w ciągu 7 dni od dnia podpisania umowy w zakresie pakietu nr 21 (oświadczenie dotyczy tylko pakietu nr 21)</w:t>
            </w:r>
          </w:p>
        </w:tc>
      </w:tr>
      <w:tr w:rsidR="00941D8F" w:rsidRPr="005B7AB8" w:rsidTr="006F36DB">
        <w:trPr>
          <w:trHeight w:val="268"/>
          <w:jc w:val="center"/>
        </w:trPr>
        <w:tc>
          <w:tcPr>
            <w:tcW w:w="10433" w:type="dxa"/>
            <w:gridSpan w:val="2"/>
          </w:tcPr>
          <w:p w:rsidR="00941D8F" w:rsidRPr="009C58B6" w:rsidRDefault="00941D8F" w:rsidP="006F36DB">
            <w:pPr>
              <w:pStyle w:val="Akapitzlist"/>
              <w:suppressAutoHyphens w:val="0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Pr="009C58B6" w:rsidRDefault="00941D8F" w:rsidP="00941D8F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sz w:val="22"/>
                <w:szCs w:val="22"/>
              </w:rPr>
              <w:t>OŚWIADCZAMY, ŻE:</w:t>
            </w:r>
          </w:p>
          <w:p w:rsidR="00941D8F" w:rsidRPr="009C58B6" w:rsidRDefault="00941D8F" w:rsidP="006F36DB">
            <w:pPr>
              <w:pStyle w:val="Akapitzlist"/>
              <w:suppressAutoHyphens w:val="0"/>
              <w:ind w:left="31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Pr="009C58B6" w:rsidRDefault="00941D8F" w:rsidP="00941D8F">
            <w:pPr>
              <w:pStyle w:val="Tekstpodstawowywcity2"/>
              <w:numPr>
                <w:ilvl w:val="0"/>
                <w:numId w:val="4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941D8F" w:rsidRPr="009C58B6" w:rsidRDefault="00941D8F" w:rsidP="00941D8F">
            <w:pPr>
              <w:numPr>
                <w:ilvl w:val="0"/>
                <w:numId w:val="4"/>
              </w:numPr>
              <w:tabs>
                <w:tab w:val="left" w:pos="725"/>
              </w:tabs>
              <w:ind w:left="725" w:hanging="40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Zapoznaliśmy się i w pełni oraz bez żadnych zastrzeżeń akceptujemy treść Specyfikacji Istotnych Warunków Zamówienia, zwanej w dalszej treści SIWZ, wraz z wyjaśnieniami i zmianami i </w:t>
            </w:r>
            <w:r w:rsidRPr="009C58B6">
              <w:rPr>
                <w:rFonts w:ascii="Tahoma" w:hAnsi="Tahoma" w:cs="Tahoma"/>
                <w:sz w:val="22"/>
                <w:szCs w:val="22"/>
              </w:rPr>
              <w:t>nie wnosimy do niej zastrzeżeń oraz przyjmujemy warunki w niej zawarte;</w:t>
            </w:r>
          </w:p>
          <w:p w:rsidR="00941D8F" w:rsidRPr="009C58B6" w:rsidRDefault="00941D8F" w:rsidP="00941D8F">
            <w:pPr>
              <w:pStyle w:val="Tekstpodstawowywcity2"/>
              <w:numPr>
                <w:ilvl w:val="0"/>
                <w:numId w:val="4"/>
              </w:numPr>
              <w:tabs>
                <w:tab w:val="left" w:pos="601"/>
              </w:tabs>
              <w:ind w:left="601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  Uważamy się za związanych niniejszą ofertą na okres podany w specyfikacji istotnych warunków </w:t>
            </w:r>
            <w:r w:rsidRPr="009C58B6">
              <w:rPr>
                <w:rFonts w:ascii="Tahoma" w:hAnsi="Tahoma" w:cs="Tahoma"/>
                <w:sz w:val="22"/>
                <w:szCs w:val="22"/>
              </w:rPr>
              <w:lastRenderedPageBreak/>
              <w:t>zamówienia;</w:t>
            </w:r>
          </w:p>
          <w:p w:rsidR="00941D8F" w:rsidRPr="009C58B6" w:rsidRDefault="00941D8F" w:rsidP="00941D8F">
            <w:pPr>
              <w:numPr>
                <w:ilvl w:val="0"/>
                <w:numId w:val="4"/>
              </w:numPr>
              <w:tabs>
                <w:tab w:val="left" w:pos="601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  Oświadczamy, ze zapoznaliśmy się z treścią załączonego do specyfikacji wzoru umowy, w</w:t>
            </w:r>
            <w:r w:rsidRPr="009C58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pełni i bez żadnych zastrzeżeń akceptujemy warunki umowy na wykonanie zamówienia zapisane w SIWZ</w:t>
            </w:r>
            <w:r w:rsidRPr="009C58B6">
              <w:rPr>
                <w:rFonts w:ascii="Tahoma" w:hAnsi="Tahoma" w:cs="Tahoma"/>
                <w:sz w:val="22"/>
                <w:szCs w:val="22"/>
              </w:rPr>
              <w:t xml:space="preserve"> i w przypadku wyboru naszej oferty zawrzemy z zamawiającym  umowę sporządzoną na podstawie tego wzoru z uwzględnieniem zmian wprowadzonych w trakcie trwania postepowania</w:t>
            </w:r>
          </w:p>
          <w:p w:rsidR="00941D8F" w:rsidRPr="009C58B6" w:rsidRDefault="00941D8F" w:rsidP="00941D8F">
            <w:pPr>
              <w:numPr>
                <w:ilvl w:val="0"/>
                <w:numId w:val="4"/>
              </w:numPr>
              <w:tabs>
                <w:tab w:val="center" w:pos="-2127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Składamy niniejszą Ofertę w imieniu </w:t>
            </w:r>
            <w:r w:rsidRPr="009C58B6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własnym*/jako Wykonawcy wspólnie ubiegający się o udzielenie zamówienia*.</w:t>
            </w:r>
            <w:r w:rsidRPr="009C58B6">
              <w:rPr>
                <w:rFonts w:ascii="Tahoma" w:hAnsi="Tahoma" w:cs="Tahoma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:rsidR="00941D8F" w:rsidRPr="009C58B6" w:rsidRDefault="00941D8F" w:rsidP="00941D8F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Oświadczamy, że oferta </w:t>
            </w:r>
            <w:r w:rsidRPr="009C58B6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nie zawiera/zawiera*</w:t>
            </w:r>
            <w:r w:rsidRPr="009C58B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9C58B6">
              <w:rPr>
                <w:rFonts w:ascii="Tahoma" w:hAnsi="Tahoma" w:cs="Tahoma"/>
                <w:sz w:val="22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941D8F" w:rsidRPr="009C58B6" w:rsidRDefault="00941D8F" w:rsidP="00941D8F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9C58B6">
              <w:rPr>
                <w:rFonts w:ascii="Tahoma" w:hAnsi="Tahoma" w:cs="Tahoma"/>
                <w:snapToGrid w:val="0"/>
                <w:sz w:val="22"/>
                <w:szCs w:val="22"/>
              </w:rPr>
              <w:t xml:space="preserve">  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941D8F" w:rsidRPr="009C58B6" w:rsidRDefault="00941D8F" w:rsidP="00941D8F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  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941D8F" w:rsidRPr="009C58B6" w:rsidRDefault="00941D8F" w:rsidP="00941D8F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9C58B6"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 xml:space="preserve">  Osobą upoważnioną do podpisania umowy jest: .......................................</w:t>
            </w:r>
          </w:p>
          <w:p w:rsidR="00941D8F" w:rsidRPr="009C58B6" w:rsidRDefault="00941D8F" w:rsidP="00941D8F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:rsidR="00941D8F" w:rsidRPr="009C58B6" w:rsidRDefault="00941D8F" w:rsidP="00941D8F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9C58B6">
              <w:rPr>
                <w:rFonts w:ascii="Tahoma" w:hAnsi="Tahoma" w:cs="Tahoma"/>
                <w:bCs/>
                <w:sz w:val="22"/>
                <w:szCs w:val="22"/>
              </w:rPr>
              <w:t>Oświadczamy, że jesteśmy świadomy odpowiedzialności karnej związanej ze składaniem fałszywych oświadczeń.</w:t>
            </w:r>
          </w:p>
          <w:p w:rsidR="00941D8F" w:rsidRPr="009C58B6" w:rsidRDefault="00941D8F" w:rsidP="006F36DB">
            <w:pPr>
              <w:tabs>
                <w:tab w:val="num" w:pos="360"/>
              </w:tabs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p w:rsidR="00941D8F" w:rsidRPr="009C58B6" w:rsidRDefault="00941D8F" w:rsidP="006F36DB">
            <w:pPr>
              <w:ind w:left="-54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     *należy skreślić niewłaściwy wariant</w:t>
            </w:r>
          </w:p>
        </w:tc>
      </w:tr>
      <w:tr w:rsidR="00941D8F" w:rsidRPr="005B7AB8" w:rsidTr="006F36DB">
        <w:trPr>
          <w:trHeight w:val="558"/>
          <w:jc w:val="center"/>
        </w:trPr>
        <w:tc>
          <w:tcPr>
            <w:tcW w:w="10433" w:type="dxa"/>
            <w:gridSpan w:val="2"/>
          </w:tcPr>
          <w:p w:rsidR="00941D8F" w:rsidRDefault="00941D8F" w:rsidP="006F36DB">
            <w:pPr>
              <w:pStyle w:val="Akapitzlist"/>
              <w:suppressAutoHyphens w:val="0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Pr="005B7AB8" w:rsidRDefault="00941D8F" w:rsidP="006F36DB">
            <w:pPr>
              <w:pStyle w:val="Akapitzlist"/>
              <w:suppressAutoHyphens w:val="0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IV. </w:t>
            </w:r>
            <w:r w:rsidRPr="005B7AB8">
              <w:rPr>
                <w:rFonts w:ascii="Tahoma" w:hAnsi="Tahoma" w:cs="Tahoma"/>
                <w:b/>
                <w:sz w:val="22"/>
                <w:szCs w:val="22"/>
              </w:rPr>
              <w:t>Powstanie u Zamawiającego obowiązku podatkowego w VAT</w:t>
            </w:r>
          </w:p>
          <w:p w:rsidR="00941D8F" w:rsidRPr="005B7AB8" w:rsidRDefault="00941D8F" w:rsidP="006F36DB">
            <w:pPr>
              <w:ind w:left="360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B7AB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Oświadczamy, że wybór oferty </w:t>
            </w:r>
            <w:r w:rsidRPr="005B7AB8">
              <w:rPr>
                <w:rFonts w:ascii="Tahoma" w:hAnsi="Tahoma" w:cs="Tahoma"/>
                <w:b/>
                <w:color w:val="FF0000"/>
                <w:sz w:val="22"/>
                <w:szCs w:val="22"/>
                <w:lang w:eastAsia="ar-SA"/>
              </w:rPr>
              <w:t>nie będzie/ będzie*</w:t>
            </w:r>
            <w:r w:rsidRPr="005B7AB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</w:t>
            </w:r>
            <w:r>
              <w:rPr>
                <w:rFonts w:ascii="Tahoma" w:hAnsi="Tahoma" w:cs="Tahoma"/>
                <w:sz w:val="22"/>
                <w:szCs w:val="22"/>
                <w:lang w:eastAsia="ar-SA"/>
              </w:rPr>
              <w:t>dostawy</w:t>
            </w:r>
            <w:r w:rsidRPr="005B7AB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bez kwoty podatku.</w:t>
            </w:r>
          </w:p>
          <w:p w:rsidR="00941D8F" w:rsidRPr="005B7AB8" w:rsidRDefault="00941D8F" w:rsidP="006F36DB">
            <w:pPr>
              <w:ind w:left="142" w:hanging="284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tbl>
            <w:tblPr>
              <w:tblW w:w="8676" w:type="dxa"/>
              <w:jc w:val="center"/>
              <w:tblInd w:w="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4469"/>
              <w:gridCol w:w="3637"/>
            </w:tblGrid>
            <w:tr w:rsidR="00941D8F" w:rsidRPr="005B7AB8" w:rsidTr="006F36DB">
              <w:trPr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D8F" w:rsidRPr="005B7AB8" w:rsidRDefault="00941D8F" w:rsidP="006F36D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  <w:r w:rsidRPr="005B7AB8"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D8F" w:rsidRPr="005B7AB8" w:rsidRDefault="00941D8F" w:rsidP="006F36DB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5B7AB8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D8F" w:rsidRPr="005B7AB8" w:rsidRDefault="00941D8F" w:rsidP="006F36DB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5B7AB8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Wartość bez kwoty podatku VAT </w:t>
                  </w:r>
                </w:p>
                <w:p w:rsidR="00941D8F" w:rsidRPr="005B7AB8" w:rsidRDefault="00941D8F" w:rsidP="006F36D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  <w:r w:rsidRPr="005B7AB8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towaru</w:t>
                  </w:r>
                </w:p>
              </w:tc>
            </w:tr>
            <w:tr w:rsidR="00941D8F" w:rsidRPr="005B7AB8" w:rsidTr="006F36DB">
              <w:trPr>
                <w:trHeight w:val="37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D8F" w:rsidRPr="005B7AB8" w:rsidRDefault="00941D8F" w:rsidP="006F36D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  <w:r w:rsidRPr="005B7AB8"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D8F" w:rsidRPr="005B7AB8" w:rsidRDefault="00941D8F" w:rsidP="006F36DB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D8F" w:rsidRPr="005B7AB8" w:rsidRDefault="00941D8F" w:rsidP="006F36DB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941D8F" w:rsidRPr="005B7AB8" w:rsidTr="006F36DB">
              <w:trPr>
                <w:trHeight w:val="411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D8F" w:rsidRPr="005B7AB8" w:rsidRDefault="00941D8F" w:rsidP="006F36D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  <w:r w:rsidRPr="005B7AB8"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D8F" w:rsidRPr="005B7AB8" w:rsidRDefault="00941D8F" w:rsidP="006F36DB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D8F" w:rsidRPr="005B7AB8" w:rsidRDefault="00941D8F" w:rsidP="006F36DB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941D8F" w:rsidRPr="005B7AB8" w:rsidRDefault="00941D8F" w:rsidP="006F36DB">
            <w:pPr>
              <w:jc w:val="both"/>
              <w:rPr>
                <w:rFonts w:ascii="Tahoma" w:hAnsi="Tahoma" w:cs="Tahoma"/>
                <w:i/>
                <w:sz w:val="22"/>
                <w:szCs w:val="22"/>
                <w:lang w:eastAsia="ar-SA"/>
              </w:rPr>
            </w:pPr>
          </w:p>
          <w:p w:rsidR="00941D8F" w:rsidRPr="005B7AB8" w:rsidRDefault="00941D8F" w:rsidP="006F36DB">
            <w:pPr>
              <w:jc w:val="both"/>
              <w:rPr>
                <w:rFonts w:ascii="Tahoma" w:hAnsi="Tahoma" w:cs="Tahoma"/>
                <w:i/>
                <w:sz w:val="22"/>
                <w:szCs w:val="22"/>
                <w:lang w:eastAsia="ar-SA"/>
              </w:rPr>
            </w:pPr>
            <w:r w:rsidRPr="005B7AB8">
              <w:rPr>
                <w:rFonts w:ascii="Tahoma" w:hAnsi="Tahoma" w:cs="Tahoma"/>
                <w:i/>
                <w:sz w:val="22"/>
                <w:szCs w:val="22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941D8F" w:rsidRPr="005B7AB8" w:rsidRDefault="00941D8F" w:rsidP="006F36DB">
            <w:pPr>
              <w:jc w:val="both"/>
              <w:rPr>
                <w:rFonts w:ascii="Tahoma" w:hAnsi="Tahoma" w:cs="Tahoma"/>
                <w:i/>
                <w:sz w:val="22"/>
                <w:szCs w:val="22"/>
                <w:lang w:eastAsia="ar-SA"/>
              </w:rPr>
            </w:pPr>
            <w:r w:rsidRPr="005B7AB8">
              <w:rPr>
                <w:rFonts w:ascii="Tahoma" w:hAnsi="Tahoma" w:cs="Tahoma"/>
                <w:i/>
                <w:sz w:val="22"/>
                <w:szCs w:val="22"/>
                <w:lang w:eastAsia="ar-SA"/>
              </w:rPr>
              <w:t xml:space="preserve"> </w:t>
            </w:r>
          </w:p>
          <w:p w:rsidR="00941D8F" w:rsidRPr="005B7AB8" w:rsidRDefault="00941D8F" w:rsidP="006F36DB">
            <w:pPr>
              <w:jc w:val="both"/>
              <w:rPr>
                <w:rFonts w:ascii="Tahoma" w:hAnsi="Tahoma" w:cs="Tahoma"/>
                <w:i/>
                <w:sz w:val="22"/>
                <w:szCs w:val="22"/>
                <w:lang w:eastAsia="ar-SA"/>
              </w:rPr>
            </w:pPr>
            <w:r w:rsidRPr="005B7AB8">
              <w:rPr>
                <w:rFonts w:ascii="Tahoma" w:hAnsi="Tahoma" w:cs="Tahoma"/>
                <w:i/>
                <w:sz w:val="22"/>
                <w:szCs w:val="22"/>
                <w:lang w:eastAsia="ar-SA"/>
              </w:rPr>
              <w:t xml:space="preserve"> </w:t>
            </w:r>
            <w:r w:rsidRPr="005B7AB8">
              <w:rPr>
                <w:rFonts w:ascii="Tahoma" w:hAnsi="Tahoma" w:cs="Tahoma"/>
                <w:b/>
                <w:i/>
                <w:sz w:val="22"/>
                <w:szCs w:val="22"/>
              </w:rPr>
              <w:t>*należy skreślić niewłaściwy wariant</w:t>
            </w:r>
          </w:p>
        </w:tc>
      </w:tr>
      <w:tr w:rsidR="00941D8F" w:rsidRPr="005B7AB8" w:rsidTr="006F36DB">
        <w:trPr>
          <w:trHeight w:val="2683"/>
          <w:jc w:val="center"/>
        </w:trPr>
        <w:tc>
          <w:tcPr>
            <w:tcW w:w="10433" w:type="dxa"/>
            <w:gridSpan w:val="2"/>
          </w:tcPr>
          <w:p w:rsidR="00941D8F" w:rsidRPr="005B7AB8" w:rsidRDefault="00941D8F" w:rsidP="006F36DB">
            <w:pPr>
              <w:pStyle w:val="Akapitzlist"/>
              <w:suppressAutoHyphens w:val="0"/>
              <w:ind w:left="2340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941D8F" w:rsidRPr="005B7AB8" w:rsidRDefault="00941D8F" w:rsidP="006F36DB">
            <w:pPr>
              <w:pStyle w:val="Akapitzlist"/>
              <w:suppressAutoHyphens w:val="0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</w:t>
            </w:r>
            <w:r w:rsidRPr="005B7AB8">
              <w:rPr>
                <w:rFonts w:ascii="Tahoma" w:hAnsi="Tahoma" w:cs="Tahoma"/>
                <w:b/>
                <w:sz w:val="22"/>
                <w:szCs w:val="22"/>
              </w:rPr>
              <w:t>. PODWYKONAWCY:</w:t>
            </w:r>
          </w:p>
          <w:p w:rsidR="00941D8F" w:rsidRPr="005B7AB8" w:rsidRDefault="00941D8F" w:rsidP="006F36D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941D8F" w:rsidRPr="005B7AB8" w:rsidRDefault="00941D8F" w:rsidP="006F36D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1D8F" w:rsidRPr="005B7AB8" w:rsidRDefault="00941D8F" w:rsidP="006F36DB">
            <w:pPr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1. Część zamówienia: ....................................................................................................................................</w:t>
            </w:r>
          </w:p>
          <w:p w:rsidR="00941D8F" w:rsidRPr="005B7AB8" w:rsidRDefault="00941D8F" w:rsidP="006F36DB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 xml:space="preserve">2. W przypadku powierzenia części zamówienia podwykonawcy udział % podwykonawcy w całości zamówienia wynosi: ____________% </w:t>
            </w:r>
          </w:p>
          <w:p w:rsidR="00941D8F" w:rsidRPr="005B7AB8" w:rsidRDefault="00941D8F" w:rsidP="006F36DB">
            <w:pPr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3. Nazwa (firma) podwykonawcy: .................................................................................................................</w:t>
            </w:r>
          </w:p>
          <w:p w:rsidR="00941D8F" w:rsidRPr="005B7AB8" w:rsidRDefault="00941D8F" w:rsidP="006F36DB">
            <w:pPr>
              <w:ind w:left="34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941D8F" w:rsidRPr="005B7AB8" w:rsidRDefault="00941D8F" w:rsidP="006F36DB">
            <w:pPr>
              <w:ind w:left="34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5B7AB8">
              <w:rPr>
                <w:rFonts w:ascii="Tahoma" w:hAnsi="Tahoma" w:cs="Tahoma"/>
                <w:i/>
                <w:sz w:val="22"/>
                <w:szCs w:val="22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941D8F" w:rsidRPr="005B7AB8" w:rsidTr="006F36DB">
        <w:trPr>
          <w:trHeight w:val="280"/>
          <w:jc w:val="center"/>
        </w:trPr>
        <w:tc>
          <w:tcPr>
            <w:tcW w:w="10433" w:type="dxa"/>
            <w:gridSpan w:val="2"/>
          </w:tcPr>
          <w:p w:rsidR="00941D8F" w:rsidRDefault="00941D8F" w:rsidP="006F36DB">
            <w:pPr>
              <w:pStyle w:val="Akapitzlist"/>
              <w:ind w:left="450" w:hanging="45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Default="00941D8F" w:rsidP="006F36DB">
            <w:pPr>
              <w:pStyle w:val="Akapitzlist"/>
              <w:ind w:left="450" w:hanging="45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</w:t>
            </w:r>
            <w:r w:rsidRPr="00210CBC">
              <w:rPr>
                <w:rFonts w:ascii="Tahoma" w:hAnsi="Tahoma" w:cs="Tahoma"/>
                <w:b/>
                <w:sz w:val="22"/>
                <w:szCs w:val="22"/>
              </w:rPr>
              <w:t>. OŚWIADCZENIE WYKONAWCY W ZAKRESIE WYPEŁNIENIA OBOWIĄZKÓW INFORMACYJNYCH    PRZEWIDZIANYCH W ART. 13 LUB ART. 14 RODO</w:t>
            </w:r>
          </w:p>
          <w:p w:rsidR="00941D8F" w:rsidRPr="00210CBC" w:rsidRDefault="00941D8F" w:rsidP="006F36DB">
            <w:pPr>
              <w:pStyle w:val="Akapitzlist"/>
              <w:ind w:left="450" w:hanging="45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Pr="00210CBC" w:rsidRDefault="00941D8F" w:rsidP="006F36DB">
            <w:pPr>
              <w:pStyle w:val="Akapitzlist"/>
              <w:ind w:left="45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10CBC">
              <w:rPr>
                <w:rFonts w:ascii="Tahoma" w:hAnsi="Tahoma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210CBC">
              <w:rPr>
                <w:rFonts w:ascii="Tahoma" w:hAnsi="Tahoma" w:cs="Tahoma"/>
                <w:sz w:val="22"/>
                <w:szCs w:val="22"/>
                <w:vertAlign w:val="superscript"/>
              </w:rPr>
              <w:t>1</w:t>
            </w:r>
            <w:r w:rsidRPr="00210CBC">
              <w:rPr>
                <w:rFonts w:ascii="Tahoma" w:hAnsi="Tahoma" w:cs="Tahoma"/>
                <w:sz w:val="22"/>
                <w:szCs w:val="22"/>
              </w:rPr>
              <w:t>) wobec osób fizycznych, od których dane osobowe bezpośrednio lub pośrednio pozyskałem w celu ubiegania się o udzielenie zamówienia publicznego w niniejszym postępowaniu –</w:t>
            </w:r>
            <w:r w:rsidRPr="00210CB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210CB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DOTYCZY / NIE DOTYCZY*</w:t>
            </w:r>
          </w:p>
          <w:p w:rsidR="00941D8F" w:rsidRPr="00210CBC" w:rsidRDefault="00941D8F" w:rsidP="006F36DB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Pr="00210CBC" w:rsidRDefault="00941D8F" w:rsidP="006F36DB">
            <w:pPr>
              <w:pStyle w:val="Akapitzlist"/>
              <w:ind w:left="45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0CBC">
              <w:rPr>
                <w:rFonts w:ascii="Tahoma" w:hAnsi="Tahoma" w:cs="Tahoma"/>
                <w:sz w:val="22"/>
                <w:szCs w:val="22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41D8F" w:rsidRPr="00210CBC" w:rsidRDefault="00941D8F" w:rsidP="006F36DB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Pr="00210CBC" w:rsidRDefault="00941D8F" w:rsidP="006F36DB">
            <w:pPr>
              <w:pStyle w:val="Akapitzlist"/>
              <w:suppressAutoHyphens w:val="0"/>
              <w:ind w:left="167" w:hanging="167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210CBC">
              <w:rPr>
                <w:rFonts w:ascii="Tahoma" w:hAnsi="Tahoma" w:cs="Tahoma"/>
                <w:sz w:val="22"/>
                <w:szCs w:val="22"/>
              </w:rPr>
              <w:t xml:space="preserve">* </w:t>
            </w:r>
            <w:r w:rsidRPr="00210CBC">
              <w:rPr>
                <w:rFonts w:ascii="Tahoma" w:hAnsi="Tahoma" w:cs="Tahoma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  <w:p w:rsidR="00941D8F" w:rsidRPr="005B7AB8" w:rsidRDefault="00941D8F" w:rsidP="006F36DB">
            <w:pPr>
              <w:ind w:lef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1D8F" w:rsidRPr="005B7AB8" w:rsidTr="006F36DB">
        <w:trPr>
          <w:trHeight w:val="280"/>
          <w:jc w:val="center"/>
        </w:trPr>
        <w:tc>
          <w:tcPr>
            <w:tcW w:w="10433" w:type="dxa"/>
            <w:gridSpan w:val="2"/>
          </w:tcPr>
          <w:p w:rsidR="00941D8F" w:rsidRDefault="00941D8F" w:rsidP="006F36D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1D8F" w:rsidRPr="00A21D3E" w:rsidRDefault="00941D8F" w:rsidP="006F36D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1D3E">
              <w:rPr>
                <w:rFonts w:ascii="Tahoma" w:hAnsi="Tahoma" w:cs="Tahoma"/>
                <w:b/>
                <w:sz w:val="22"/>
                <w:szCs w:val="22"/>
              </w:rPr>
              <w:t>VII. JEDNOLITY EUROPEJSKI DOKUMENT ZAMÓWIENIA</w:t>
            </w:r>
          </w:p>
          <w:p w:rsidR="00941D8F" w:rsidRPr="00A21D3E" w:rsidRDefault="00941D8F" w:rsidP="006F36D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1D8F" w:rsidRPr="00A21D3E" w:rsidRDefault="00941D8F" w:rsidP="00941D8F">
            <w:pPr>
              <w:numPr>
                <w:ilvl w:val="1"/>
                <w:numId w:val="1"/>
              </w:numPr>
              <w:ind w:left="507" w:hanging="284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>Hasło do pliku/plików stanowiących JEDZ. …………………………………………………..</w:t>
            </w:r>
          </w:p>
          <w:p w:rsidR="00941D8F" w:rsidRPr="00A21D3E" w:rsidRDefault="00941D8F" w:rsidP="00941D8F">
            <w:pPr>
              <w:numPr>
                <w:ilvl w:val="1"/>
                <w:numId w:val="1"/>
              </w:numPr>
              <w:ind w:left="507" w:hanging="284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>Nazwa przesłanego pliku zawierającego JEDZ. …………………………………………….</w:t>
            </w:r>
          </w:p>
          <w:p w:rsidR="00941D8F" w:rsidRPr="00A21D3E" w:rsidRDefault="00941D8F" w:rsidP="00941D8F">
            <w:pPr>
              <w:numPr>
                <w:ilvl w:val="1"/>
                <w:numId w:val="1"/>
              </w:numPr>
              <w:ind w:left="507" w:hanging="284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 xml:space="preserve">Wskazać i opisać sposób pozyskania przez Zamawiającego, nie wskazanego w treści SIWZ oprogramowania (którym dysponuje zamawiający)……………………………………….. </w:t>
            </w:r>
          </w:p>
          <w:p w:rsidR="00941D8F" w:rsidRPr="00A21D3E" w:rsidRDefault="00941D8F" w:rsidP="006F36DB">
            <w:pPr>
              <w:ind w:left="462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941D8F" w:rsidRPr="00A21D3E" w:rsidRDefault="00941D8F" w:rsidP="006F36DB">
            <w:pPr>
              <w:ind w:left="462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A21D3E">
              <w:rPr>
                <w:rFonts w:ascii="Tahoma" w:hAnsi="Tahoma" w:cs="Tahoma"/>
                <w:i/>
                <w:sz w:val="22"/>
                <w:szCs w:val="22"/>
              </w:rPr>
              <w:t>Zama</w:t>
            </w:r>
            <w:r>
              <w:rPr>
                <w:rFonts w:ascii="Tahoma" w:hAnsi="Tahoma" w:cs="Tahoma"/>
                <w:i/>
                <w:sz w:val="22"/>
                <w:szCs w:val="22"/>
              </w:rPr>
              <w:t>wiający nie dopuszcza ponoszenia</w:t>
            </w:r>
            <w:r w:rsidRPr="00A21D3E">
              <w:rPr>
                <w:rFonts w:ascii="Tahoma" w:hAnsi="Tahoma" w:cs="Tahoma"/>
                <w:i/>
                <w:sz w:val="22"/>
                <w:szCs w:val="22"/>
              </w:rPr>
              <w:t xml:space="preserve"> dodatkowych kosztów związanych z pozyskaniem takiego oprogramowania czy też możliwości naruszenia praw autorskich. Rolą wykonawc</w:t>
            </w:r>
            <w:r>
              <w:rPr>
                <w:rFonts w:ascii="Tahoma" w:hAnsi="Tahoma" w:cs="Tahoma"/>
                <w:i/>
                <w:sz w:val="22"/>
                <w:szCs w:val="22"/>
              </w:rPr>
              <w:t>y jest właściwy dobór mechanizmu</w:t>
            </w:r>
            <w:r w:rsidRPr="00A21D3E">
              <w:rPr>
                <w:rFonts w:ascii="Tahoma" w:hAnsi="Tahoma" w:cs="Tahoma"/>
                <w:i/>
                <w:sz w:val="22"/>
                <w:szCs w:val="22"/>
              </w:rPr>
              <w:t xml:space="preserve"> szyfrowania pliku.</w:t>
            </w:r>
          </w:p>
          <w:p w:rsidR="00941D8F" w:rsidRPr="00A21D3E" w:rsidRDefault="00941D8F" w:rsidP="006F36DB">
            <w:pPr>
              <w:ind w:left="462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941D8F" w:rsidRPr="00A21D3E" w:rsidRDefault="00941D8F" w:rsidP="006F36DB">
            <w:pPr>
              <w:ind w:left="46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>Mechanizm szyfrowania - link do strony: 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</w:t>
            </w:r>
          </w:p>
          <w:p w:rsidR="00941D8F" w:rsidRPr="00A21D3E" w:rsidRDefault="00941D8F" w:rsidP="006F36D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41D8F" w:rsidRPr="00A21D3E" w:rsidRDefault="00941D8F" w:rsidP="00941D8F">
            <w:pPr>
              <w:numPr>
                <w:ilvl w:val="1"/>
                <w:numId w:val="1"/>
              </w:numPr>
              <w:ind w:left="507" w:hanging="284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>Inne informacje niezbędne dla prawidłowego dostępu do dokumentu, w szczególności informacje o wykorzystanym programie szyfrującym lub procedurze odszyfrowania danych zawartych w JEDZ: .....................................................</w:t>
            </w:r>
          </w:p>
        </w:tc>
      </w:tr>
      <w:tr w:rsidR="00941D8F" w:rsidRPr="005B7AB8" w:rsidTr="006F36DB">
        <w:trPr>
          <w:trHeight w:val="1148"/>
          <w:jc w:val="center"/>
        </w:trPr>
        <w:tc>
          <w:tcPr>
            <w:tcW w:w="5385" w:type="dxa"/>
            <w:vAlign w:val="bottom"/>
          </w:tcPr>
          <w:p w:rsidR="00941D8F" w:rsidRPr="005B7AB8" w:rsidRDefault="00941D8F" w:rsidP="006F36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lastRenderedPageBreak/>
              <w:t>…………………………………………………….</w:t>
            </w:r>
          </w:p>
          <w:p w:rsidR="00941D8F" w:rsidRPr="005B7AB8" w:rsidRDefault="00941D8F" w:rsidP="006F36DB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pieczęć Wykonawcy</w:t>
            </w:r>
          </w:p>
        </w:tc>
        <w:tc>
          <w:tcPr>
            <w:tcW w:w="5048" w:type="dxa"/>
            <w:vAlign w:val="bottom"/>
          </w:tcPr>
          <w:p w:rsidR="00941D8F" w:rsidRDefault="00941D8F" w:rsidP="006F36DB">
            <w:pPr>
              <w:ind w:left="4680" w:hanging="496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1D8F" w:rsidRDefault="00941D8F" w:rsidP="006F36DB">
            <w:pPr>
              <w:ind w:left="4680" w:hanging="496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1D8F" w:rsidRDefault="00941D8F" w:rsidP="006F36DB">
            <w:pPr>
              <w:ind w:left="4680" w:hanging="496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1D8F" w:rsidRPr="005B7AB8" w:rsidRDefault="00941D8F" w:rsidP="006F36DB">
            <w:pPr>
              <w:ind w:left="4680" w:hanging="4965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</w:t>
            </w:r>
          </w:p>
          <w:p w:rsidR="00941D8F" w:rsidRPr="005B7AB8" w:rsidRDefault="00941D8F" w:rsidP="006F36DB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Data i podpis upoważnionego przedstawiciela Wykonawcy</w:t>
            </w:r>
          </w:p>
        </w:tc>
      </w:tr>
    </w:tbl>
    <w:p w:rsidR="00587CEF" w:rsidRDefault="00941D8F">
      <w:r>
        <w:rPr>
          <w:rFonts w:ascii="Tahoma" w:hAnsi="Tahoma" w:cs="Tahoma"/>
          <w:b/>
          <w:iCs/>
          <w:sz w:val="20"/>
          <w:szCs w:val="20"/>
        </w:rPr>
        <w:br w:type="page"/>
      </w:r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6784A05C"/>
    <w:lvl w:ilvl="0" w:tplc="4030FE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26F45"/>
    <w:multiLevelType w:val="hybridMultilevel"/>
    <w:tmpl w:val="A3C8A1D8"/>
    <w:lvl w:ilvl="0" w:tplc="5E9C24B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CE"/>
    <w:rsid w:val="0016476B"/>
    <w:rsid w:val="00374150"/>
    <w:rsid w:val="00383221"/>
    <w:rsid w:val="003E4958"/>
    <w:rsid w:val="004279FB"/>
    <w:rsid w:val="00532B7D"/>
    <w:rsid w:val="007530CE"/>
    <w:rsid w:val="0094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941D8F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1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941D8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941D8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941D8F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41D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941D8F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1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941D8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941D8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941D8F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41D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1103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6</cp:revision>
  <dcterms:created xsi:type="dcterms:W3CDTF">2018-09-28T09:16:00Z</dcterms:created>
  <dcterms:modified xsi:type="dcterms:W3CDTF">2018-10-02T12:01:00Z</dcterms:modified>
</cp:coreProperties>
</file>